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FDB" w:rsidRPr="002F6C55" w:rsidRDefault="002F6C55" w:rsidP="002F6C55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2F6C55">
        <w:rPr>
          <w:rFonts w:ascii="HGMaruGothicMPRO" w:eastAsia="HGMaruGothicMPRO" w:hAnsi="HGMaruGothicMPRO" w:hint="eastAsia"/>
          <w:sz w:val="28"/>
          <w:szCs w:val="28"/>
        </w:rPr>
        <w:t>５年理科「ヒトのたんじょう」　学習プリント</w:t>
      </w:r>
    </w:p>
    <w:p w:rsidR="002F6C55" w:rsidRDefault="002F6C55" w:rsidP="002F6C55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2F6C55">
        <w:rPr>
          <w:rFonts w:asciiTheme="majorEastAsia" w:eastAsiaTheme="majorEastAsia" w:hAnsiTheme="majorEastAsia" w:hint="eastAsia"/>
          <w:sz w:val="28"/>
          <w:szCs w:val="28"/>
        </w:rPr>
        <w:t>５年（　　）組　名前（　　　　　　　　　　）</w:t>
      </w:r>
    </w:p>
    <w:p w:rsidR="002F6C55" w:rsidRDefault="002F6C55" w:rsidP="002F6C5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DE677" wp14:editId="4B6F2877">
                <wp:simplePos x="0" y="0"/>
                <wp:positionH relativeFrom="column">
                  <wp:posOffset>6985</wp:posOffset>
                </wp:positionH>
                <wp:positionV relativeFrom="paragraph">
                  <wp:posOffset>33020</wp:posOffset>
                </wp:positionV>
                <wp:extent cx="51435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C55" w:rsidRPr="007A66B4" w:rsidRDefault="007A66B4">
                            <w:pPr>
                              <w:rPr>
                                <w:rFonts w:hint="eastAsia"/>
                                <w:sz w:val="28"/>
                                <w:szCs w:val="32"/>
                              </w:rPr>
                            </w:pPr>
                            <w:r w:rsidRPr="007A66B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ヒトとメダカの生まれ方や生まれた後の育ちをくらべよう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DE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55pt;margin-top:2.6pt;width:40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u2sgIAAMMFAAAOAAAAZHJzL2Uyb0RvYy54bWysVMFOGzEQvVfqP1i+l01oAjRig1IQVSUE&#10;qFBxdrw2sfB6XNvJbnokUtWP6C9UPfd79kc69m5CoFyoetmd8bwZzzzPzOFRXWqyEM4rMDnt7/Qo&#10;EYZDocxtTj9fn745oMQHZgqmwYicLoWnR+PXrw4rOxK7MANdCEcwiPGjyuZ0FoIdZZnnM1EyvwNW&#10;GDRKcCULqLrbrHCswuilznZ7vb2sAldYB1x4j6cnrZGOU3wpBQ8XUnoRiM4p5hbS16XvNH6z8SEb&#10;3TpmZ4p3abB/yKJkyuClm1AnLDAyd+qvUKXiDjzIsMOhzEBKxUWqAavp955UczVjVqRakBxvNzT5&#10;/xeWny8uHVEFvh0lhpX4RM3qW3P/s7n/3ay+k2b1o1mtmvtfqJN+pKuyfoReVxb9Qv0e6ujanXs8&#10;jCzU0pXxj/URtCPxyw3Zog6E4+GwP3g77KGJo21wMNzfH8Yw2YO3dT58EFCSKOTU4WMmjtnizIcW&#10;uobEyzxoVZwqrZMSG0gca0cWDJ9eh5QjBn+E0oZUOd3DPFLgR7YYeuM/1YzfdeltoTCeNvE6kVqt&#10;Sysy1DKRpLDUImK0+SQkUp0IeSZHxrkwmzwTOqIkVvQSxw7/kNVLnNs60CPdDCZsnEtlwLUsPaa2&#10;uFtTK1s8vuFW3VEM9bTuOmQKxRIbx0E7id7yU4VEnzEfLpnD0cOGwHUSLvAjNeDrQCdRMgP39bnz&#10;iMeJQCslFY5yTv2XOXOCEv3R4Ky86w8GcfaTMhju76Liti3TbYuZl8eALYPzgNklMeKDXovSQXmD&#10;W2cSb0UTMxzvzmlYi8ehXTC4tbiYTBIIp92ycGauLI+hI72xwa7rG+Zs1+ABR+Mc1kPPRk/6vMVG&#10;TwOTeQCp0hBEgltWO+JxU6Qx6rZaXEXbekI97N7xHwAAAP//AwBQSwMEFAAGAAgAAAAhAAph5qvX&#10;AAAABgEAAA8AAABkcnMvZG93bnJldi54bWxMjsFOwzAQRO9I/IO1SNyok0pACHEqQIULJ1rEeRtv&#10;bYt4HcVuGv4e5wS3fZrR7Gs2s+/FRGN0gRWUqwIEcRe0Y6Pgc/96U4GICVljH5gU/FCETXt50WCt&#10;w5k/aNolI/IIxxoV2JSGWsrYWfIYV2EgztkxjB5TxtFIPeI5j/teroviTnp0nD9YHOjFUve9O3kF&#10;22fzYLoKR7uttHPT/HV8N29KXV/NT48gEs3prwyLflaHNjsdwol1FH3mMhcV3K5B5LQqFz4sxz3I&#10;tpH/9dtfAAAA//8DAFBLAQItABQABgAIAAAAIQC2gziS/gAAAOEBAAATAAAAAAAAAAAAAAAAAAAA&#10;AABbQ29udGVudF9UeXBlc10ueG1sUEsBAi0AFAAGAAgAAAAhADj9If/WAAAAlAEAAAsAAAAAAAAA&#10;AAAAAAAALwEAAF9yZWxzLy5yZWxzUEsBAi0AFAAGAAgAAAAhAHNJW7ayAgAAwwUAAA4AAAAAAAAA&#10;AAAAAAAALgIAAGRycy9lMm9Eb2MueG1sUEsBAi0AFAAGAAgAAAAhAAph5qvXAAAABgEAAA8AAAAA&#10;AAAAAAAAAAAADAUAAGRycy9kb3ducmV2LnhtbFBLBQYAAAAABAAEAPMAAAAQBgAAAAA=&#10;" fillcolor="white [3201]" strokeweight=".5pt">
                <v:textbox>
                  <w:txbxContent>
                    <w:p w:rsidR="002F6C55" w:rsidRPr="007A66B4" w:rsidRDefault="007A66B4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  <w:r w:rsidRPr="007A66B4">
                        <w:rPr>
                          <w:rFonts w:hint="eastAsia"/>
                          <w:sz w:val="28"/>
                          <w:szCs w:val="32"/>
                        </w:rPr>
                        <w:t>ヒトとメダカの生まれ方や生まれた後の育ちをくらべよう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2F6C55" w:rsidRDefault="002F6C55" w:rsidP="002F6C55">
      <w:pPr>
        <w:jc w:val="left"/>
      </w:pPr>
    </w:p>
    <w:p w:rsidR="002F6C55" w:rsidRDefault="002F6C55" w:rsidP="002F6C55">
      <w:pPr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614"/>
        <w:gridCol w:w="3615"/>
      </w:tblGrid>
      <w:tr w:rsidR="002F6C55" w:rsidTr="00F64FAD">
        <w:tc>
          <w:tcPr>
            <w:tcW w:w="2127" w:type="dxa"/>
          </w:tcPr>
          <w:p w:rsidR="002F6C55" w:rsidRPr="00F64FAD" w:rsidRDefault="002F6C55" w:rsidP="00A321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14" w:type="dxa"/>
          </w:tcPr>
          <w:p w:rsidR="002F6C55" w:rsidRPr="00F64FAD" w:rsidRDefault="002F6C55" w:rsidP="00A321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FAD">
              <w:rPr>
                <w:rFonts w:asciiTheme="majorEastAsia" w:eastAsiaTheme="majorEastAsia" w:hAnsiTheme="majorEastAsia" w:hint="eastAsia"/>
                <w:sz w:val="24"/>
                <w:szCs w:val="24"/>
              </w:rPr>
              <w:t>ヒト</w:t>
            </w:r>
          </w:p>
        </w:tc>
        <w:tc>
          <w:tcPr>
            <w:tcW w:w="3615" w:type="dxa"/>
          </w:tcPr>
          <w:p w:rsidR="002F6C55" w:rsidRPr="00F64FAD" w:rsidRDefault="002F6C55" w:rsidP="00A321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FAD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メダカ</w:t>
            </w:r>
          </w:p>
        </w:tc>
      </w:tr>
      <w:tr w:rsidR="002F6C55" w:rsidTr="00F64FAD">
        <w:trPr>
          <w:trHeight w:val="1418"/>
        </w:trPr>
        <w:tc>
          <w:tcPr>
            <w:tcW w:w="2127" w:type="dxa"/>
            <w:vAlign w:val="center"/>
          </w:tcPr>
          <w:p w:rsidR="002F6C55" w:rsidRPr="00F64FAD" w:rsidRDefault="002F6C55" w:rsidP="00A321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FAD">
              <w:rPr>
                <w:rFonts w:asciiTheme="majorEastAsia" w:eastAsiaTheme="majorEastAsia" w:hAnsiTheme="majorEastAsia" w:hint="eastAsia"/>
                <w:sz w:val="24"/>
                <w:szCs w:val="24"/>
              </w:rPr>
              <w:t>受精卵の直径</w:t>
            </w:r>
          </w:p>
        </w:tc>
        <w:tc>
          <w:tcPr>
            <w:tcW w:w="3614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</w:p>
        </w:tc>
      </w:tr>
      <w:tr w:rsidR="002F6C55" w:rsidTr="00F64FAD">
        <w:trPr>
          <w:trHeight w:val="1418"/>
        </w:trPr>
        <w:tc>
          <w:tcPr>
            <w:tcW w:w="2127" w:type="dxa"/>
            <w:vAlign w:val="center"/>
          </w:tcPr>
          <w:p w:rsidR="002F6C55" w:rsidRPr="00F64FAD" w:rsidRDefault="00C06885" w:rsidP="00A321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FAD">
              <w:rPr>
                <w:rFonts w:asciiTheme="majorEastAsia" w:eastAsiaTheme="majorEastAsia" w:hAnsiTheme="majorEastAsia" w:hint="eastAsia"/>
                <w:sz w:val="24"/>
                <w:szCs w:val="24"/>
              </w:rPr>
              <w:t>たんじょう</w:t>
            </w:r>
            <w:r w:rsidR="002F6C55" w:rsidRPr="00F64FAD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まで育つ場所</w:t>
            </w:r>
          </w:p>
        </w:tc>
        <w:tc>
          <w:tcPr>
            <w:tcW w:w="3614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</w:p>
        </w:tc>
      </w:tr>
      <w:tr w:rsidR="002F6C55" w:rsidTr="00F64FAD">
        <w:trPr>
          <w:trHeight w:val="1418"/>
        </w:trPr>
        <w:tc>
          <w:tcPr>
            <w:tcW w:w="2127" w:type="dxa"/>
            <w:vAlign w:val="center"/>
          </w:tcPr>
          <w:p w:rsidR="002F6C55" w:rsidRPr="00F64FAD" w:rsidRDefault="00C06885" w:rsidP="00A321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FAD">
              <w:rPr>
                <w:rFonts w:asciiTheme="majorEastAsia" w:eastAsiaTheme="majorEastAsia" w:hAnsiTheme="majorEastAsia" w:hint="eastAsia"/>
                <w:sz w:val="24"/>
                <w:szCs w:val="24"/>
              </w:rPr>
              <w:t>たんじょうまでの日数</w:t>
            </w:r>
          </w:p>
        </w:tc>
        <w:tc>
          <w:tcPr>
            <w:tcW w:w="3614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</w:p>
        </w:tc>
      </w:tr>
      <w:tr w:rsidR="002F6C55" w:rsidTr="00F64FAD">
        <w:trPr>
          <w:trHeight w:val="1418"/>
        </w:trPr>
        <w:tc>
          <w:tcPr>
            <w:tcW w:w="2127" w:type="dxa"/>
            <w:vAlign w:val="center"/>
          </w:tcPr>
          <w:p w:rsidR="002F6C55" w:rsidRPr="00F64FAD" w:rsidRDefault="00C06885" w:rsidP="00A321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FAD">
              <w:rPr>
                <w:rFonts w:asciiTheme="majorEastAsia" w:eastAsiaTheme="majorEastAsia" w:hAnsiTheme="majorEastAsia" w:hint="eastAsia"/>
                <w:sz w:val="24"/>
                <w:szCs w:val="24"/>
              </w:rPr>
              <w:t>たんじょうの時の大きさ</w:t>
            </w:r>
          </w:p>
        </w:tc>
        <w:tc>
          <w:tcPr>
            <w:tcW w:w="3614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6C55" w:rsidTr="00F64FAD">
        <w:trPr>
          <w:trHeight w:val="1418"/>
        </w:trPr>
        <w:tc>
          <w:tcPr>
            <w:tcW w:w="2127" w:type="dxa"/>
            <w:vAlign w:val="center"/>
          </w:tcPr>
          <w:p w:rsidR="002F6C55" w:rsidRPr="00F64FAD" w:rsidRDefault="00C06885" w:rsidP="00A321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FAD">
              <w:rPr>
                <w:rFonts w:asciiTheme="majorEastAsia" w:eastAsiaTheme="majorEastAsia" w:hAnsiTheme="majorEastAsia" w:hint="eastAsia"/>
                <w:sz w:val="24"/>
                <w:szCs w:val="24"/>
              </w:rPr>
              <w:t>たんじょうまでの養分</w:t>
            </w:r>
          </w:p>
        </w:tc>
        <w:tc>
          <w:tcPr>
            <w:tcW w:w="3614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</w:p>
        </w:tc>
      </w:tr>
      <w:tr w:rsidR="002F6C55" w:rsidTr="00F64FAD">
        <w:trPr>
          <w:trHeight w:val="1418"/>
        </w:trPr>
        <w:tc>
          <w:tcPr>
            <w:tcW w:w="2127" w:type="dxa"/>
            <w:vAlign w:val="center"/>
          </w:tcPr>
          <w:p w:rsidR="002F6C55" w:rsidRPr="00F64FAD" w:rsidRDefault="00C06885" w:rsidP="00A321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FAD">
              <w:rPr>
                <w:rFonts w:asciiTheme="majorEastAsia" w:eastAsiaTheme="majorEastAsia" w:hAnsiTheme="majorEastAsia" w:hint="eastAsia"/>
                <w:sz w:val="24"/>
                <w:szCs w:val="24"/>
              </w:rPr>
              <w:t>たんじょうした後の養分</w:t>
            </w:r>
          </w:p>
        </w:tc>
        <w:tc>
          <w:tcPr>
            <w:tcW w:w="3614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  <w:p w:rsidR="00A32150" w:rsidRPr="00F64FAD" w:rsidRDefault="00A32150" w:rsidP="002F6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F6C55" w:rsidRPr="00F64FAD" w:rsidRDefault="002F6C55" w:rsidP="002F6C55">
            <w:pPr>
              <w:jc w:val="left"/>
              <w:rPr>
                <w:sz w:val="24"/>
                <w:szCs w:val="24"/>
              </w:rPr>
            </w:pPr>
          </w:p>
        </w:tc>
      </w:tr>
    </w:tbl>
    <w:p w:rsidR="002F6C55" w:rsidRPr="002F6C55" w:rsidRDefault="00F64FAD" w:rsidP="002F6C55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F05B9" wp14:editId="6B9B63AB">
                <wp:simplePos x="0" y="0"/>
                <wp:positionH relativeFrom="column">
                  <wp:posOffset>139065</wp:posOffset>
                </wp:positionH>
                <wp:positionV relativeFrom="paragraph">
                  <wp:posOffset>235585</wp:posOffset>
                </wp:positionV>
                <wp:extent cx="5829935" cy="1209675"/>
                <wp:effectExtent l="0" t="0" r="1841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12096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150" w:rsidRPr="00A32150" w:rsidRDefault="00A32150" w:rsidP="00A3215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A32150">
                              <w:rPr>
                                <w:rFonts w:ascii="HGMaruGothicMPRO" w:eastAsia="HGMaruGothicMPRO" w:hAnsi="HGMaruGothicMPRO" w:hint="eastAsia"/>
                              </w:rPr>
                              <w:t>学習した感想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F05B9" id="角丸四角形 2" o:spid="_x0000_s1027" style="position:absolute;margin-left:10.95pt;margin-top:18.55pt;width:459.0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NViQIAADYFAAAOAAAAZHJzL2Uyb0RvYy54bWysVMFOGzEQvVfqP1i+l81uCZCIDYpAVJUQ&#10;REDF2fHaZFWvx7Wd7Kaf0Ss3Lv0FLv2bIvUzOvZuNhFFPVS97I49b8Yzz298fNJUiqyEdSXonKZ7&#10;A0qE5lCU+j6nn27P3x1R4jzTBVOgRU7XwtGTyds3x7UZiwwWoAphCSbRblybnC68N+MkcXwhKub2&#10;wAiNTgm2Yh6X9j4pLKsxe6WSbDA4SGqwhbHAhXO4e9Y66STml1JwfyWlE56onGJtPn5t/M7DN5kc&#10;s/G9ZWZR8q4M9g9VVKzUeGif6ox5Rpa2/CNVVXILDqTf41AlIGXJRewBu0kHL7q5WTAjYi9IjjM9&#10;Te7/peWXq5klZZHTjBLNKryiX9+//Xx6en54QOP5xyPJAkm1cWPE3piZ7VYOzdBxI20V/tgLaSKx&#10;655Y0XjCcXN4lI1G74eUcPSl2WB0cDgMWZNtuLHOfxBQkWDk1MJSF9d4fZFVtrpwvsVvcOFIpUmd&#10;09Ewa5OFGtuqouXXSrSoayGxRawji9miuMSpsmTFUBbF57SrRWlEhhBZKtUHpa8FKb8J6rAhTETB&#10;9YGD1wK3p/XoeCJo3wdWpQb792DZ4pHCnV6D6Zt5E+8z1hd25lCs8Y4ttOJ3hp+XyPEFc37GLKod&#10;5wIn2F/hRypARqGzKFmA/frafsCjCNFLSY3Tk1P3ZcmsoER91CjPUbq/H8YtLvaHhxku7K5nvuvR&#10;y+oU8CZSfCsMj2bAe7UxpYXqDgd9Gk5FF9Mcz86p35invp1pfCi4mE4jCAfMMH+hbwwPqQPLQTy3&#10;zR2zppOZR4VewmbO2PiF0FpsiNQwXXqQZVThltWOfxzOKObuIQnTv7uOqO1zN/kNAAD//wMAUEsD&#10;BBQABgAIAAAAIQD5AniJ4AAAAAkBAAAPAAAAZHJzL2Rvd25yZXYueG1sTI/BTsMwEETvSPyDtUjc&#10;qJOAmjbEqSokxAFBlVDE1Y1NEhGvI9ttTL+e5QTH1RvNvik30YzspJ0fLApIFwkwja1VA3YC9m+P&#10;NytgPkhUcrSoBXxrD5vq8qKUhbIz1vrUhI5RCfpCCuhDmArOfdtrI/3CThqJfVpnZKDTdVw5OVO5&#10;GXmWJEtu5ID0oZeTfuh1+9UcjQA35vV537zszh/v9Wr79BrD/ByFuL6K23tgQcfwF4ZffVKHipwO&#10;9ojKs1FAlq4pKeA2T4ERX98ltO1AIMuXwKuS/19Q/QAAAP//AwBQSwECLQAUAAYACAAAACEAtoM4&#10;kv4AAADhAQAAEwAAAAAAAAAAAAAAAAAAAAAAW0NvbnRlbnRfVHlwZXNdLnhtbFBLAQItABQABgAI&#10;AAAAIQA4/SH/1gAAAJQBAAALAAAAAAAAAAAAAAAAAC8BAABfcmVscy8ucmVsc1BLAQItABQABgAI&#10;AAAAIQBQcMNViQIAADYFAAAOAAAAAAAAAAAAAAAAAC4CAABkcnMvZTJvRG9jLnhtbFBLAQItABQA&#10;BgAIAAAAIQD5AniJ4AAAAAkBAAAPAAAAAAAAAAAAAAAAAOMEAABkcnMvZG93bnJldi54bWxQSwUG&#10;AAAAAAQABADzAAAA8AUAAAAA&#10;" fillcolor="white [3201]" strokecolor="black [3200]">
                <v:textbox>
                  <w:txbxContent>
                    <w:p w:rsidR="00A32150" w:rsidRPr="00A32150" w:rsidRDefault="00A32150" w:rsidP="00A32150">
                      <w:pPr>
                        <w:jc w:val="left"/>
                        <w:rPr>
                          <w:rFonts w:ascii="HGMaruGothicMPRO" w:eastAsia="HGMaruGothicMPRO" w:hAnsi="HGMaruGothicMPRO"/>
                        </w:rPr>
                      </w:pPr>
                      <w:r w:rsidRPr="00A32150">
                        <w:rPr>
                          <w:rFonts w:ascii="HGMaruGothicMPRO" w:eastAsia="HGMaruGothicMPRO" w:hAnsi="HGMaruGothicMPRO" w:hint="eastAsia"/>
                        </w:rPr>
                        <w:t>学習した感想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 w:val="28"/>
          <w:szCs w:val="28"/>
        </w:rPr>
        <w:drawing>
          <wp:anchor distT="0" distB="0" distL="114300" distR="114300" simplePos="0" relativeHeight="251732480" behindDoc="0" locked="0" layoutInCell="1" allowOverlap="1" wp14:anchorId="36054FB2" wp14:editId="04CF30F7">
            <wp:simplePos x="0" y="0"/>
            <wp:positionH relativeFrom="column">
              <wp:posOffset>5033953</wp:posOffset>
            </wp:positionH>
            <wp:positionV relativeFrom="paragraph">
              <wp:posOffset>390984</wp:posOffset>
            </wp:positionV>
            <wp:extent cx="876300" cy="9721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_じどうふくし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6C55" w:rsidRPr="002F6C55" w:rsidSect="007A66B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5"/>
    <w:rsid w:val="002F6C55"/>
    <w:rsid w:val="003E3D22"/>
    <w:rsid w:val="004E4FDB"/>
    <w:rsid w:val="007A66B4"/>
    <w:rsid w:val="00A32150"/>
    <w:rsid w:val="00C06885"/>
    <w:rsid w:val="00F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C6242"/>
  <w15:docId w15:val="{A546F580-62B3-4491-98AB-F53916B0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毛呂山町教育委員会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毛呂山町教育委員会</dc:creator>
  <cp:lastModifiedBy>和也 鈴木</cp:lastModifiedBy>
  <cp:revision>2</cp:revision>
  <dcterms:created xsi:type="dcterms:W3CDTF">2020-04-11T13:02:00Z</dcterms:created>
  <dcterms:modified xsi:type="dcterms:W3CDTF">2020-04-11T13:02:00Z</dcterms:modified>
</cp:coreProperties>
</file>